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B20B8D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18DF760" wp14:editId="6E582245">
                <wp:simplePos x="0" y="0"/>
                <wp:positionH relativeFrom="column">
                  <wp:posOffset>-185420</wp:posOffset>
                </wp:positionH>
                <wp:positionV relativeFrom="paragraph">
                  <wp:posOffset>90170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F913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6pt,7.1pt" to="460.6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C51A27" w:rsidRDefault="00DD59DC">
      <w:pPr>
        <w:jc w:val="both"/>
        <w:rPr>
          <w:sz w:val="24"/>
        </w:rPr>
      </w:pPr>
      <w:r>
        <w:rPr>
          <w:sz w:val="24"/>
        </w:rPr>
        <w:t xml:space="preserve">Lima, </w:t>
      </w:r>
      <w:r w:rsidR="00E50357">
        <w:rPr>
          <w:sz w:val="24"/>
        </w:rPr>
        <w:t>12</w:t>
      </w:r>
      <w:r w:rsidR="007015E8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6E024E">
        <w:rPr>
          <w:sz w:val="24"/>
        </w:rPr>
        <w:t>Marzo</w:t>
      </w:r>
      <w:r w:rsidR="00D974D4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940FEC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B2380D">
        <w:rPr>
          <w:sz w:val="24"/>
        </w:rPr>
        <w:t>0</w:t>
      </w:r>
      <w:r w:rsidR="00E50357">
        <w:rPr>
          <w:sz w:val="24"/>
        </w:rPr>
        <w:t>4</w:t>
      </w:r>
      <w:r w:rsidR="005314E5">
        <w:rPr>
          <w:sz w:val="24"/>
        </w:rPr>
        <w:t>8</w:t>
      </w:r>
      <w:r w:rsidR="007015E8">
        <w:rPr>
          <w:sz w:val="24"/>
        </w:rPr>
        <w:t>-1</w:t>
      </w:r>
      <w:r w:rsidR="00940FEC">
        <w:rPr>
          <w:sz w:val="24"/>
        </w:rPr>
        <w:t>8</w:t>
      </w: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</w:p>
    <w:p w:rsidR="00C51A27" w:rsidRPr="00BA5B9D" w:rsidRDefault="00C51A27">
      <w:pPr>
        <w:jc w:val="both"/>
        <w:rPr>
          <w:b/>
          <w:sz w:val="24"/>
          <w:lang w:val="es-PE"/>
        </w:rPr>
      </w:pPr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>Connie Redhead</w:t>
      </w:r>
    </w:p>
    <w:p w:rsidR="009F1FC9" w:rsidRPr="00BA5B9D" w:rsidRDefault="009F1FC9">
      <w:pPr>
        <w:ind w:left="708" w:firstLine="708"/>
        <w:jc w:val="both"/>
        <w:rPr>
          <w:sz w:val="24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50357">
        <w:rPr>
          <w:sz w:val="24"/>
        </w:rPr>
        <w:t>KPM (SEALAND)</w:t>
      </w:r>
    </w:p>
    <w:p w:rsidR="005B41FA" w:rsidRPr="00D666AF" w:rsidRDefault="005B41FA" w:rsidP="005B41FA">
      <w:pPr>
        <w:jc w:val="both"/>
        <w:rPr>
          <w:sz w:val="24"/>
        </w:rPr>
      </w:pPr>
    </w:p>
    <w:p w:rsidR="004C152C" w:rsidRDefault="00FB4347" w:rsidP="005B41FA">
      <w:pPr>
        <w:rPr>
          <w:sz w:val="24"/>
          <w:szCs w:val="24"/>
          <w:lang w:val="en-US"/>
        </w:rPr>
      </w:pPr>
      <w:r w:rsidRPr="004C0184">
        <w:rPr>
          <w:sz w:val="24"/>
          <w:szCs w:val="24"/>
          <w:lang w:val="en-US"/>
        </w:rPr>
        <w:t>NAVE:</w:t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="00B2380D">
        <w:rPr>
          <w:sz w:val="24"/>
          <w:szCs w:val="24"/>
          <w:lang w:val="en-US"/>
        </w:rPr>
        <w:t xml:space="preserve">SEALAND </w:t>
      </w:r>
      <w:r w:rsidR="006E024E">
        <w:rPr>
          <w:sz w:val="24"/>
          <w:szCs w:val="24"/>
          <w:lang w:val="en-US"/>
        </w:rPr>
        <w:t>MANZANILLO 1806</w:t>
      </w:r>
    </w:p>
    <w:p w:rsidR="00665B44" w:rsidRPr="004C0184" w:rsidRDefault="00665B44" w:rsidP="005B41FA">
      <w:pPr>
        <w:rPr>
          <w:sz w:val="24"/>
          <w:szCs w:val="24"/>
          <w:lang w:val="en-US"/>
        </w:rPr>
      </w:pPr>
    </w:p>
    <w:p w:rsidR="005B41FA" w:rsidRPr="004C0184" w:rsidRDefault="005B41FA" w:rsidP="005B41FA">
      <w:pPr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ETA PAITA: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="006E024E">
        <w:rPr>
          <w:sz w:val="24"/>
          <w:lang w:val="en-US"/>
        </w:rPr>
        <w:t>15</w:t>
      </w:r>
      <w:r w:rsidR="00E81467" w:rsidRPr="004C0184">
        <w:rPr>
          <w:sz w:val="24"/>
          <w:lang w:val="en-US"/>
        </w:rPr>
        <w:t>/</w:t>
      </w:r>
      <w:r w:rsidR="00D66E2A">
        <w:rPr>
          <w:sz w:val="24"/>
          <w:lang w:val="en-US"/>
        </w:rPr>
        <w:t>03</w:t>
      </w:r>
      <w:r w:rsidRPr="004C0184">
        <w:rPr>
          <w:sz w:val="24"/>
          <w:lang w:val="en-US"/>
        </w:rPr>
        <w:t>/20</w:t>
      </w:r>
      <w:r w:rsidR="007015E8" w:rsidRPr="004C0184">
        <w:rPr>
          <w:sz w:val="24"/>
          <w:lang w:val="en-US"/>
        </w:rPr>
        <w:t>1</w:t>
      </w:r>
      <w:r w:rsidR="00D66E2A">
        <w:rPr>
          <w:sz w:val="24"/>
          <w:lang w:val="en-US"/>
        </w:rPr>
        <w:t>8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5B41FA" w:rsidRPr="004C0184" w:rsidRDefault="005B41FA" w:rsidP="005B41FA">
      <w:pPr>
        <w:jc w:val="both"/>
        <w:rPr>
          <w:sz w:val="24"/>
          <w:lang w:val="en-US"/>
        </w:rPr>
      </w:pPr>
    </w:p>
    <w:p w:rsidR="005B41FA" w:rsidRPr="004C0184" w:rsidRDefault="005B41FA" w:rsidP="005B41FA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CONTENEDOR:</w:t>
      </w:r>
      <w:r w:rsidRPr="004C0184">
        <w:rPr>
          <w:sz w:val="24"/>
          <w:lang w:val="en-US"/>
        </w:rPr>
        <w:tab/>
        <w:t>POR CONFIRMAR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4C0184">
        <w:rPr>
          <w:sz w:val="24"/>
          <w:lang w:val="en-US"/>
        </w:rPr>
        <w:t>N° DE BOOKING:</w:t>
      </w:r>
      <w:r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E50357">
        <w:rPr>
          <w:sz w:val="24"/>
          <w:lang w:val="en-US"/>
        </w:rPr>
        <w:t>SLD79305</w:t>
      </w:r>
      <w:r w:rsidR="005314E5">
        <w:rPr>
          <w:sz w:val="24"/>
          <w:lang w:val="en-US"/>
        </w:rPr>
        <w:t>2</w:t>
      </w:r>
      <w:bookmarkStart w:id="0" w:name="_GoBack"/>
      <w:bookmarkEnd w:id="0"/>
    </w:p>
    <w:p w:rsidR="00E829A6" w:rsidRDefault="00E829A6" w:rsidP="00C64A86">
      <w:pPr>
        <w:rPr>
          <w:sz w:val="24"/>
          <w:lang w:val="en-US"/>
        </w:rPr>
      </w:pPr>
    </w:p>
    <w:p w:rsidR="00E829A6" w:rsidRPr="004C0184" w:rsidRDefault="002F573B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E50357">
        <w:rPr>
          <w:sz w:val="24"/>
          <w:lang w:val="en-US"/>
        </w:rPr>
        <w:t>58</w:t>
      </w:r>
      <w:r w:rsidR="005A79BE">
        <w:rPr>
          <w:sz w:val="24"/>
          <w:lang w:val="en-US"/>
        </w:rPr>
        <w:t>,</w:t>
      </w:r>
      <w:r w:rsidR="00E50357">
        <w:rPr>
          <w:sz w:val="24"/>
          <w:lang w:val="en-US"/>
        </w:rPr>
        <w:t>388</w:t>
      </w:r>
      <w:r w:rsidR="005A79BE">
        <w:rPr>
          <w:sz w:val="24"/>
          <w:lang w:val="en-US"/>
        </w:rPr>
        <w:t>.</w:t>
      </w:r>
      <w:r w:rsidR="00E50357">
        <w:rPr>
          <w:sz w:val="24"/>
          <w:lang w:val="en-US"/>
        </w:rPr>
        <w:t>4</w:t>
      </w:r>
      <w:r w:rsidR="00BC7D4B">
        <w:rPr>
          <w:sz w:val="24"/>
          <w:lang w:val="en-US"/>
        </w:rPr>
        <w:t>0</w:t>
      </w:r>
    </w:p>
    <w:p w:rsidR="0010725F" w:rsidRPr="004C01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50357">
        <w:rPr>
          <w:b/>
          <w:sz w:val="24"/>
          <w:lang w:val="en-US"/>
        </w:rPr>
        <w:t>PREPAID AT VIGO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4C0184">
        <w:rPr>
          <w:sz w:val="24"/>
          <w:lang w:val="en-US"/>
        </w:rPr>
        <w:t>RECEIVED ON BOARD</w:t>
      </w:r>
    </w:p>
    <w:p w:rsidR="00CF5A14" w:rsidRDefault="00CF5A14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rFonts w:ascii="Verdana" w:hAnsi="Verdana"/>
          <w:color w:val="000000"/>
        </w:rPr>
        <w:t>“</w:t>
      </w:r>
      <w:proofErr w:type="spellStart"/>
      <w:r>
        <w:rPr>
          <w:rFonts w:ascii="Verdana" w:hAnsi="Verdana"/>
          <w:color w:val="000000"/>
        </w:rPr>
        <w:t>Wooden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package</w:t>
      </w:r>
      <w:proofErr w:type="spellEnd"/>
      <w:r>
        <w:rPr>
          <w:rFonts w:ascii="Verdana" w:hAnsi="Verdana"/>
          <w:color w:val="000000"/>
        </w:rPr>
        <w:t xml:space="preserve">: </w:t>
      </w:r>
      <w:proofErr w:type="spellStart"/>
      <w:r>
        <w:rPr>
          <w:rFonts w:ascii="Verdana" w:hAnsi="Verdana"/>
          <w:color w:val="000000"/>
        </w:rPr>
        <w:t>Not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applicable</w:t>
      </w:r>
      <w:proofErr w:type="spellEnd"/>
      <w:r>
        <w:rPr>
          <w:rFonts w:ascii="Verdana" w:hAnsi="Verdana"/>
          <w:color w:val="000000"/>
        </w:rPr>
        <w:t>”</w:t>
      </w:r>
    </w:p>
    <w:p w:rsidR="002F573B" w:rsidRPr="004C0184" w:rsidRDefault="002F573B">
      <w:pPr>
        <w:ind w:left="4245" w:hanging="4245"/>
        <w:jc w:val="both"/>
        <w:rPr>
          <w:sz w:val="24"/>
          <w:lang w:val="en-US"/>
        </w:rPr>
      </w:pPr>
      <w:r>
        <w:rPr>
          <w:rFonts w:ascii="CZARMORET1X01145" w:hAnsi="CZARMORET1X01145"/>
          <w:sz w:val="18"/>
          <w:szCs w:val="18"/>
          <w:lang w:val="en-US"/>
        </w:rPr>
        <w:tab/>
      </w:r>
      <w:r>
        <w:rPr>
          <w:rFonts w:ascii="CZARMORET1X01145" w:hAnsi="CZARMORET1X01145"/>
          <w:sz w:val="18"/>
          <w:szCs w:val="18"/>
          <w:lang w:val="en-US"/>
        </w:rPr>
        <w:tab/>
      </w:r>
      <w:r w:rsidR="00867E3D">
        <w:rPr>
          <w:sz w:val="24"/>
          <w:lang w:val="en-US"/>
        </w:rPr>
        <w:t>21 DAYS FREE TIME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9D4CD1">
        <w:rPr>
          <w:sz w:val="24"/>
          <w:lang w:val="es-ES"/>
        </w:rPr>
        <w:t>INO:</w:t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E50357">
        <w:rPr>
          <w:sz w:val="24"/>
          <w:lang w:val="es-ES"/>
        </w:rPr>
        <w:t>ITAJAI</w:t>
      </w:r>
      <w:r w:rsidR="00FD0F9B">
        <w:rPr>
          <w:sz w:val="24"/>
          <w:lang w:val="es-ES"/>
        </w:rPr>
        <w:t xml:space="preserve">, </w:t>
      </w:r>
      <w:r w:rsidR="00AF7F25">
        <w:rPr>
          <w:sz w:val="24"/>
          <w:lang w:val="es-ES"/>
        </w:rPr>
        <w:t>BRAS</w:t>
      </w:r>
      <w:r w:rsidR="00895034">
        <w:rPr>
          <w:sz w:val="24"/>
          <w:lang w:val="es-ES"/>
        </w:rPr>
        <w:t>IL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F5F7A" w:rsidRDefault="00715783" w:rsidP="00895034">
      <w:pPr>
        <w:ind w:left="4245" w:hanging="4245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1F5F7A">
        <w:rPr>
          <w:lang w:val="pt-BR"/>
        </w:rPr>
        <w:tab/>
      </w:r>
      <w:r w:rsidR="00E50357" w:rsidRPr="00E50357">
        <w:rPr>
          <w:sz w:val="24"/>
          <w:lang w:val="es-ES"/>
        </w:rPr>
        <w:t>TENTÁCULOS DE LULA CONGELADOS</w:t>
      </w:r>
    </w:p>
    <w:p w:rsidR="001F5F7A" w:rsidRDefault="00B25D2A" w:rsidP="00B25D2A">
      <w:pPr>
        <w:ind w:left="4245" w:hanging="4245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 w:rsidR="00E50357" w:rsidRPr="00E50357">
        <w:rPr>
          <w:sz w:val="24"/>
          <w:szCs w:val="24"/>
          <w:lang w:val="es-ES"/>
        </w:rPr>
        <w:t>REGISTRO NO MINISTÉRIO DA AGRICULTURA SIF/ DIPOA SOB N</w:t>
      </w:r>
      <w:proofErr w:type="gramStart"/>
      <w:r w:rsidR="00E50357" w:rsidRPr="00E50357">
        <w:rPr>
          <w:sz w:val="24"/>
          <w:szCs w:val="24"/>
          <w:lang w:val="es-ES"/>
        </w:rPr>
        <w:t>º :</w:t>
      </w:r>
      <w:proofErr w:type="gramEnd"/>
      <w:r w:rsidR="00E50357" w:rsidRPr="00E50357">
        <w:rPr>
          <w:sz w:val="24"/>
          <w:szCs w:val="24"/>
          <w:lang w:val="es-ES"/>
        </w:rPr>
        <w:t xml:space="preserve"> 0047/P166-PAI-PRSA</w:t>
      </w:r>
    </w:p>
    <w:p w:rsidR="00B25D2A" w:rsidRDefault="00B25D2A" w:rsidP="00B25D2A">
      <w:pPr>
        <w:ind w:left="4245" w:hanging="4245"/>
        <w:rPr>
          <w:sz w:val="24"/>
          <w:lang w:val="es-ES"/>
        </w:rPr>
      </w:pPr>
    </w:p>
    <w:p w:rsidR="001F5F7A" w:rsidRDefault="00895034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ESPAÑOL:</w:t>
      </w:r>
      <w:r>
        <w:rPr>
          <w:sz w:val="24"/>
          <w:lang w:val="es-ES"/>
        </w:rPr>
        <w:tab/>
      </w:r>
      <w:r w:rsidR="00E50357">
        <w:rPr>
          <w:sz w:val="24"/>
          <w:lang w:val="es-ES"/>
        </w:rPr>
        <w:t>REJOS</w:t>
      </w:r>
      <w:r w:rsidR="001F5F7A">
        <w:rPr>
          <w:sz w:val="24"/>
          <w:lang w:val="es-ES"/>
        </w:rPr>
        <w:t xml:space="preserve"> DE POTON CONGELADO</w:t>
      </w:r>
    </w:p>
    <w:p w:rsidR="00895034" w:rsidRDefault="00D66E2A" w:rsidP="00895034">
      <w:pPr>
        <w:ind w:left="4248" w:hanging="4248"/>
        <w:jc w:val="both"/>
        <w:rPr>
          <w:sz w:val="24"/>
          <w:lang w:val="en-US"/>
        </w:rPr>
      </w:pPr>
      <w:r>
        <w:rPr>
          <w:sz w:val="24"/>
          <w:lang w:val="es-ES"/>
        </w:rPr>
        <w:tab/>
      </w:r>
      <w:r w:rsidR="00895034" w:rsidRPr="00895034">
        <w:rPr>
          <w:sz w:val="24"/>
          <w:lang w:val="en-US"/>
        </w:rPr>
        <w:t>DOSIDICUS GIGAS</w:t>
      </w:r>
    </w:p>
    <w:p w:rsidR="00802332" w:rsidRDefault="00802332" w:rsidP="00895034">
      <w:pPr>
        <w:ind w:left="4248" w:hanging="4248"/>
        <w:jc w:val="both"/>
        <w:rPr>
          <w:sz w:val="24"/>
          <w:lang w:val="en-US"/>
        </w:rPr>
      </w:pPr>
    </w:p>
    <w:p w:rsidR="001F5F7A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>EN INGLES: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="00E50357">
        <w:rPr>
          <w:sz w:val="24"/>
          <w:lang w:val="en-US"/>
        </w:rPr>
        <w:t>FROZEN GIANT SQUID TENTACLES</w:t>
      </w:r>
    </w:p>
    <w:p w:rsidR="00BC7D4B" w:rsidRDefault="00D66E2A" w:rsidP="00895034">
      <w:pPr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895034" w:rsidRDefault="00D66E2A" w:rsidP="00895034">
      <w:pPr>
        <w:rPr>
          <w:sz w:val="24"/>
          <w:lang w:val="es-ES"/>
        </w:rPr>
      </w:pPr>
      <w:r>
        <w:rPr>
          <w:sz w:val="24"/>
          <w:lang w:val="es-ES"/>
        </w:rPr>
        <w:t>P</w:t>
      </w:r>
      <w:r w:rsidR="00895034">
        <w:rPr>
          <w:sz w:val="24"/>
          <w:lang w:val="es-ES"/>
        </w:rPr>
        <w:t>ARTIDA ARANCELARIA:</w:t>
      </w:r>
      <w:r w:rsidR="00895034">
        <w:rPr>
          <w:sz w:val="24"/>
          <w:lang w:val="es-ES"/>
        </w:rPr>
        <w:tab/>
      </w:r>
      <w:r w:rsidR="00895034">
        <w:rPr>
          <w:sz w:val="24"/>
          <w:lang w:val="es-ES"/>
        </w:rPr>
        <w:tab/>
        <w:t>0307</w:t>
      </w:r>
    </w:p>
    <w:p w:rsidR="00D66E2A" w:rsidRDefault="00D66E2A" w:rsidP="00895034">
      <w:pPr>
        <w:rPr>
          <w:sz w:val="24"/>
          <w:lang w:val="es-ES"/>
        </w:rPr>
      </w:pPr>
    </w:p>
    <w:p w:rsidR="00131A49" w:rsidRDefault="00496201" w:rsidP="004E6439">
      <w:pPr>
        <w:ind w:left="4245" w:hanging="4245"/>
        <w:jc w:val="both"/>
        <w:rPr>
          <w:sz w:val="24"/>
          <w:lang w:val="es-ES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CD489E">
        <w:rPr>
          <w:sz w:val="24"/>
          <w:lang w:val="en-US"/>
        </w:rPr>
        <w:t>1324 POLYBAGS X 21 KGS</w:t>
      </w:r>
      <w:r w:rsidR="001F5F7A" w:rsidRPr="001F5F7A">
        <w:rPr>
          <w:sz w:val="24"/>
          <w:lang w:val="en-US"/>
        </w:rPr>
        <w:t xml:space="preserve">.  </w:t>
      </w:r>
      <w:r w:rsidR="00D66E2A">
        <w:rPr>
          <w:sz w:val="24"/>
          <w:lang w:val="es-ES"/>
        </w:rPr>
        <w:tab/>
      </w:r>
    </w:p>
    <w:p w:rsidR="00D66E2A" w:rsidRDefault="00D66E2A" w:rsidP="004E6439">
      <w:pPr>
        <w:ind w:left="4245" w:hanging="4245"/>
        <w:jc w:val="both"/>
        <w:rPr>
          <w:sz w:val="24"/>
          <w:lang w:val="es-ES"/>
        </w:rPr>
      </w:pPr>
    </w:p>
    <w:p w:rsidR="00D21BF8" w:rsidRDefault="006A2373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CD489E">
        <w:rPr>
          <w:sz w:val="24"/>
          <w:lang w:val="es-ES"/>
        </w:rPr>
        <w:t>27</w:t>
      </w:r>
      <w:r w:rsidR="00F5468F">
        <w:rPr>
          <w:sz w:val="24"/>
          <w:lang w:val="es-ES"/>
        </w:rPr>
        <w:t>,</w:t>
      </w:r>
      <w:r w:rsidR="00CD489E">
        <w:rPr>
          <w:sz w:val="24"/>
          <w:lang w:val="es-ES"/>
        </w:rPr>
        <w:t>804</w:t>
      </w:r>
      <w:r w:rsidR="00621711">
        <w:rPr>
          <w:sz w:val="24"/>
          <w:szCs w:val="24"/>
          <w:lang w:val="pt-BR"/>
        </w:rPr>
        <w:t>.</w:t>
      </w:r>
      <w:r w:rsidR="000505A7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3F46F4">
        <w:rPr>
          <w:sz w:val="24"/>
          <w:lang w:val="es-ES"/>
        </w:rPr>
        <w:t>2</w:t>
      </w:r>
      <w:r w:rsidR="00CD489E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4148BA">
        <w:rPr>
          <w:sz w:val="24"/>
          <w:lang w:val="es-ES"/>
        </w:rPr>
        <w:t>0</w:t>
      </w:r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131A49" w:rsidRDefault="00C51A27" w:rsidP="0012436B">
      <w:pPr>
        <w:ind w:left="4245" w:hanging="4245"/>
        <w:jc w:val="both"/>
        <w:rPr>
          <w:b/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4C0184">
        <w:rPr>
          <w:sz w:val="24"/>
          <w:lang w:val="es-ES"/>
        </w:rPr>
        <w:t xml:space="preserve"> </w:t>
      </w:r>
      <w:r w:rsidR="004C0184" w:rsidRPr="00131A49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02332" w:rsidRPr="00802332" w:rsidRDefault="00E4088B" w:rsidP="00141AB8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CONSIGNATARIO:</w:t>
      </w:r>
      <w:r w:rsidRPr="00802332">
        <w:rPr>
          <w:sz w:val="24"/>
          <w:lang w:val="es-ES"/>
        </w:rPr>
        <w:tab/>
      </w:r>
      <w:r w:rsidR="00141AB8">
        <w:rPr>
          <w:sz w:val="24"/>
          <w:lang w:val="es-ES"/>
        </w:rPr>
        <w:t>TO ORDER</w:t>
      </w:r>
    </w:p>
    <w:p w:rsidR="00C31F55" w:rsidRPr="00802332" w:rsidRDefault="00C31F55" w:rsidP="00802332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</w:p>
    <w:p w:rsidR="00802332" w:rsidRDefault="00C31F55" w:rsidP="00141AB8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NOTIFICAR:   </w:t>
      </w:r>
      <w:r w:rsidR="00E4088B" w:rsidRPr="00802332">
        <w:rPr>
          <w:sz w:val="24"/>
          <w:lang w:val="es-ES"/>
        </w:rPr>
        <w:tab/>
      </w:r>
      <w:r w:rsidR="00E4088B" w:rsidRPr="00802332">
        <w:rPr>
          <w:sz w:val="24"/>
          <w:lang w:val="es-ES"/>
        </w:rPr>
        <w:tab/>
      </w:r>
      <w:r w:rsidR="00141AB8">
        <w:rPr>
          <w:sz w:val="24"/>
          <w:lang w:val="es-ES"/>
        </w:rPr>
        <w:t>TO ORDER</w:t>
      </w:r>
    </w:p>
    <w:p w:rsidR="00895034" w:rsidRDefault="00895034" w:rsidP="00802332">
      <w:pPr>
        <w:ind w:left="4245" w:hanging="4245"/>
        <w:jc w:val="both"/>
        <w:rPr>
          <w:sz w:val="24"/>
          <w:szCs w:val="24"/>
          <w:lang w:val="es-ES"/>
        </w:rPr>
      </w:pPr>
    </w:p>
    <w:p w:rsidR="00895034" w:rsidRPr="00895034" w:rsidRDefault="00895034" w:rsidP="00895034">
      <w:pPr>
        <w:ind w:left="4245" w:hanging="4245"/>
        <w:jc w:val="both"/>
        <w:rPr>
          <w:sz w:val="24"/>
          <w:szCs w:val="24"/>
          <w:lang w:val="en-US"/>
        </w:rPr>
      </w:pPr>
      <w:r w:rsidRPr="00895034">
        <w:rPr>
          <w:sz w:val="24"/>
          <w:szCs w:val="24"/>
          <w:lang w:val="en-US"/>
        </w:rPr>
        <w:t>ALSO NOTIFY</w:t>
      </w:r>
    </w:p>
    <w:p w:rsidR="009D4CD1" w:rsidRDefault="00895034" w:rsidP="00895034">
      <w:pPr>
        <w:rPr>
          <w:sz w:val="24"/>
          <w:szCs w:val="24"/>
          <w:lang w:val="en-US"/>
        </w:rPr>
      </w:pPr>
      <w:r w:rsidRPr="00CA3F7C">
        <w:rPr>
          <w:sz w:val="24"/>
          <w:szCs w:val="24"/>
          <w:lang w:val="en-US"/>
        </w:rPr>
        <w:t>INTERATLANTIC FISH S.L.U.</w:t>
      </w:r>
    </w:p>
    <w:p w:rsidR="00895034" w:rsidRPr="00CA3F7C" w:rsidRDefault="009D4CD1" w:rsidP="00895034">
      <w:pPr>
        <w:rPr>
          <w:sz w:val="24"/>
          <w:szCs w:val="24"/>
          <w:lang w:val="es-ES"/>
        </w:rPr>
      </w:pPr>
      <w:r>
        <w:rPr>
          <w:sz w:val="24"/>
          <w:szCs w:val="24"/>
          <w:lang w:val="en-US"/>
        </w:rPr>
        <w:t>C/COLON 28, 2º PLANTA 36201 VIGO ESPAÑA</w:t>
      </w:r>
      <w:r w:rsidR="00895034" w:rsidRPr="00CA3F7C">
        <w:rPr>
          <w:sz w:val="24"/>
          <w:szCs w:val="24"/>
          <w:lang w:val="en-US"/>
        </w:rPr>
        <w:t xml:space="preserve">  </w:t>
      </w:r>
    </w:p>
    <w:p w:rsidR="009D4CD1" w:rsidRDefault="009D4CD1" w:rsidP="0005057A">
      <w:pPr>
        <w:jc w:val="both"/>
        <w:rPr>
          <w:sz w:val="24"/>
          <w:lang w:val="es-ES"/>
        </w:rPr>
      </w:pP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ZARMORET1X01145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176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2F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1A49"/>
    <w:rsid w:val="00132416"/>
    <w:rsid w:val="00132A59"/>
    <w:rsid w:val="00132F0F"/>
    <w:rsid w:val="00134500"/>
    <w:rsid w:val="00134AFE"/>
    <w:rsid w:val="00134D76"/>
    <w:rsid w:val="00136300"/>
    <w:rsid w:val="001374F2"/>
    <w:rsid w:val="00141AB8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1F5F7A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5805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165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573B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39A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21C6"/>
    <w:rsid w:val="00356A7A"/>
    <w:rsid w:val="00360973"/>
    <w:rsid w:val="00360C27"/>
    <w:rsid w:val="0037081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4FB8"/>
    <w:rsid w:val="003D55C9"/>
    <w:rsid w:val="003D7A6F"/>
    <w:rsid w:val="003E29A0"/>
    <w:rsid w:val="003E3957"/>
    <w:rsid w:val="003E57E9"/>
    <w:rsid w:val="003E5F77"/>
    <w:rsid w:val="003F2214"/>
    <w:rsid w:val="003F46F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48BA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6E3C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92E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A54D2"/>
    <w:rsid w:val="004B31A2"/>
    <w:rsid w:val="004B3706"/>
    <w:rsid w:val="004B68CA"/>
    <w:rsid w:val="004B72A0"/>
    <w:rsid w:val="004C0184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561A"/>
    <w:rsid w:val="004D7837"/>
    <w:rsid w:val="004E4E39"/>
    <w:rsid w:val="004E64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01E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14E5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1D5F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3AC0"/>
    <w:rsid w:val="005945B8"/>
    <w:rsid w:val="005945D0"/>
    <w:rsid w:val="00594E75"/>
    <w:rsid w:val="00597D03"/>
    <w:rsid w:val="005A010E"/>
    <w:rsid w:val="005A0769"/>
    <w:rsid w:val="005A1412"/>
    <w:rsid w:val="005A79BE"/>
    <w:rsid w:val="005B2B96"/>
    <w:rsid w:val="005B41FA"/>
    <w:rsid w:val="005B481C"/>
    <w:rsid w:val="005B6565"/>
    <w:rsid w:val="005B6A37"/>
    <w:rsid w:val="005B7B06"/>
    <w:rsid w:val="005C013F"/>
    <w:rsid w:val="005C170A"/>
    <w:rsid w:val="005C2699"/>
    <w:rsid w:val="005C2FEC"/>
    <w:rsid w:val="005C33AB"/>
    <w:rsid w:val="005C43C5"/>
    <w:rsid w:val="005C4991"/>
    <w:rsid w:val="005C5511"/>
    <w:rsid w:val="005C71A6"/>
    <w:rsid w:val="005D0501"/>
    <w:rsid w:val="005D0EDD"/>
    <w:rsid w:val="005D4E75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5B44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021"/>
    <w:rsid w:val="00693263"/>
    <w:rsid w:val="006944F2"/>
    <w:rsid w:val="00695423"/>
    <w:rsid w:val="006954DD"/>
    <w:rsid w:val="006A1DD1"/>
    <w:rsid w:val="006A2373"/>
    <w:rsid w:val="006A2824"/>
    <w:rsid w:val="006A2C87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24E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32C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4A39"/>
    <w:rsid w:val="00765159"/>
    <w:rsid w:val="00765EBA"/>
    <w:rsid w:val="00766523"/>
    <w:rsid w:val="007738E7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332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27792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624"/>
    <w:rsid w:val="008528F1"/>
    <w:rsid w:val="00854033"/>
    <w:rsid w:val="00854D2F"/>
    <w:rsid w:val="008552EA"/>
    <w:rsid w:val="008617EB"/>
    <w:rsid w:val="00863A5A"/>
    <w:rsid w:val="00863C36"/>
    <w:rsid w:val="008653EE"/>
    <w:rsid w:val="00865BC0"/>
    <w:rsid w:val="00867E3D"/>
    <w:rsid w:val="00870157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034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0137"/>
    <w:rsid w:val="00932D71"/>
    <w:rsid w:val="00937755"/>
    <w:rsid w:val="00940FEC"/>
    <w:rsid w:val="00941DA8"/>
    <w:rsid w:val="00942AB1"/>
    <w:rsid w:val="00945F9F"/>
    <w:rsid w:val="00952107"/>
    <w:rsid w:val="00952E83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21C7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2632"/>
    <w:rsid w:val="009D4CD1"/>
    <w:rsid w:val="009D56A8"/>
    <w:rsid w:val="009D78C5"/>
    <w:rsid w:val="009E0846"/>
    <w:rsid w:val="009E17B9"/>
    <w:rsid w:val="009E18B1"/>
    <w:rsid w:val="009E1A44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628C"/>
    <w:rsid w:val="00AF05C5"/>
    <w:rsid w:val="00AF3B74"/>
    <w:rsid w:val="00AF4067"/>
    <w:rsid w:val="00AF6111"/>
    <w:rsid w:val="00AF7ADF"/>
    <w:rsid w:val="00AF7F25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0B8D"/>
    <w:rsid w:val="00B21C50"/>
    <w:rsid w:val="00B2380D"/>
    <w:rsid w:val="00B24AA1"/>
    <w:rsid w:val="00B24C14"/>
    <w:rsid w:val="00B25D2A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46F4B"/>
    <w:rsid w:val="00B51389"/>
    <w:rsid w:val="00B52689"/>
    <w:rsid w:val="00B530E0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949A8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C0502"/>
    <w:rsid w:val="00BC0D64"/>
    <w:rsid w:val="00BC1D83"/>
    <w:rsid w:val="00BC4793"/>
    <w:rsid w:val="00BC7CCE"/>
    <w:rsid w:val="00BC7D4B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CD9"/>
    <w:rsid w:val="00BE440E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37A91"/>
    <w:rsid w:val="00C4040A"/>
    <w:rsid w:val="00C41180"/>
    <w:rsid w:val="00C47C4D"/>
    <w:rsid w:val="00C47EE2"/>
    <w:rsid w:val="00C51A27"/>
    <w:rsid w:val="00C51D90"/>
    <w:rsid w:val="00C523D2"/>
    <w:rsid w:val="00C52F5B"/>
    <w:rsid w:val="00C52FD4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1C68"/>
    <w:rsid w:val="00C73829"/>
    <w:rsid w:val="00C74F3E"/>
    <w:rsid w:val="00C76185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96662"/>
    <w:rsid w:val="00CA0D0F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489E"/>
    <w:rsid w:val="00CD5B72"/>
    <w:rsid w:val="00CD5EFF"/>
    <w:rsid w:val="00CD6DC8"/>
    <w:rsid w:val="00CE6F09"/>
    <w:rsid w:val="00CE7388"/>
    <w:rsid w:val="00CE75B6"/>
    <w:rsid w:val="00CE7913"/>
    <w:rsid w:val="00CE7E69"/>
    <w:rsid w:val="00CF5A14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15C7"/>
    <w:rsid w:val="00D31799"/>
    <w:rsid w:val="00D339BF"/>
    <w:rsid w:val="00D36039"/>
    <w:rsid w:val="00D43E43"/>
    <w:rsid w:val="00D45139"/>
    <w:rsid w:val="00D50525"/>
    <w:rsid w:val="00D50BC1"/>
    <w:rsid w:val="00D5516B"/>
    <w:rsid w:val="00D55CB2"/>
    <w:rsid w:val="00D60937"/>
    <w:rsid w:val="00D61217"/>
    <w:rsid w:val="00D6214C"/>
    <w:rsid w:val="00D621B1"/>
    <w:rsid w:val="00D62914"/>
    <w:rsid w:val="00D63205"/>
    <w:rsid w:val="00D65847"/>
    <w:rsid w:val="00D66778"/>
    <w:rsid w:val="00D667A5"/>
    <w:rsid w:val="00D66E2A"/>
    <w:rsid w:val="00D72774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974D4"/>
    <w:rsid w:val="00DA107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59DC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088B"/>
    <w:rsid w:val="00E438F6"/>
    <w:rsid w:val="00E44D87"/>
    <w:rsid w:val="00E5035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67256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29A6"/>
    <w:rsid w:val="00E84BE1"/>
    <w:rsid w:val="00E84DEC"/>
    <w:rsid w:val="00E87581"/>
    <w:rsid w:val="00E92594"/>
    <w:rsid w:val="00E92BE6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2A"/>
    <w:rsid w:val="00F4007E"/>
    <w:rsid w:val="00F40FE0"/>
    <w:rsid w:val="00F42E1D"/>
    <w:rsid w:val="00F43DEB"/>
    <w:rsid w:val="00F4451E"/>
    <w:rsid w:val="00F51553"/>
    <w:rsid w:val="00F53710"/>
    <w:rsid w:val="00F5468F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5F57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E8C"/>
    <w:rsid w:val="00FD3100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1C8E421-4DAF-4758-979A-B059746D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2018-03-12T16:17:00Z</dcterms:created>
  <dcterms:modified xsi:type="dcterms:W3CDTF">2018-03-12T16:17:00Z</dcterms:modified>
</cp:coreProperties>
</file>